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CA92" w14:textId="77777777" w:rsidR="00AA21A3" w:rsidRDefault="00AA21A3">
      <w:pPr>
        <w:adjustRightInd/>
        <w:rPr>
          <w:rFonts w:ascii="ＭＳ 明朝" w:eastAsia="Times New Roman"/>
          <w:spacing w:val="6"/>
        </w:rPr>
      </w:pPr>
      <w:r>
        <w:rPr>
          <w:rFonts w:hint="eastAsia"/>
        </w:rPr>
        <w:t>様式第１号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7"/>
        <w:gridCol w:w="891"/>
        <w:gridCol w:w="557"/>
        <w:gridCol w:w="222"/>
        <w:gridCol w:w="2227"/>
        <w:gridCol w:w="1114"/>
        <w:gridCol w:w="111"/>
        <w:gridCol w:w="891"/>
        <w:gridCol w:w="557"/>
        <w:gridCol w:w="2116"/>
      </w:tblGrid>
      <w:tr w:rsidR="00AA21A3" w14:paraId="1638F446" w14:textId="77777777">
        <w:trPr>
          <w:trHeight w:val="1247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74F398" w14:textId="77777777" w:rsidR="00AA21A3" w:rsidRDefault="0000000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noProof/>
              </w:rPr>
              <w:pict w14:anchorId="09394981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図形選択 2" o:spid="_x0000_s2050" type="#_x0000_t86" style="position:absolute;left:0;text-align:left;margin-left:266.5pt;margin-top:9.35pt;width:6.9pt;height:36.85pt;z-index:3">
                  <v:textbox inset="5.85pt,.7pt,5.85pt,.7pt"/>
                </v:shape>
              </w:pict>
            </w:r>
            <w:r>
              <w:rPr>
                <w:noProof/>
              </w:rPr>
              <w:pict w14:anchorId="75C58159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図形選択 3" o:spid="_x0000_s2051" type="#_x0000_t85" style="position:absolute;left:0;text-align:left;margin-left:192.8pt;margin-top:9.35pt;width:6.9pt;height:36.85pt;z-index:2">
                  <v:textbox inset="5.85pt,.7pt,5.85pt,.7pt"/>
                </v:shape>
              </w:pict>
            </w:r>
            <w:r w:rsidR="00AA21A3">
              <w:rPr>
                <w:rFonts w:hint="eastAsia"/>
              </w:rPr>
              <w:t xml:space="preserve">　　　　　　　　　　　　　　　　　　　</w:t>
            </w:r>
            <w:r w:rsidR="00AA21A3">
              <w:rPr>
                <w:rFonts w:hint="eastAsia"/>
                <w:bdr w:val="single" w:sz="4" w:space="0" w:color="auto"/>
              </w:rPr>
              <w:t>あっせん</w:t>
            </w:r>
          </w:p>
          <w:p w14:paraId="28B1DCA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労　働　争　議　　調　　停　　申　請　書</w:t>
            </w:r>
          </w:p>
          <w:p w14:paraId="4A6B6CC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仲　　裁</w:t>
            </w:r>
          </w:p>
        </w:tc>
      </w:tr>
      <w:tr w:rsidR="00AA21A3" w14:paraId="65BA3EF7" w14:textId="77777777" w:rsidTr="007322EE">
        <w:trPr>
          <w:trHeight w:hRule="exact" w:val="3362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DD13" w14:textId="2644D730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令和</w:t>
            </w:r>
            <w:r w:rsidR="00526097">
              <w:rPr>
                <w:rFonts w:hint="eastAsia"/>
              </w:rPr>
              <w:t xml:space="preserve"> </w:t>
            </w:r>
            <w:r w:rsidR="001212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526097">
              <w:rPr>
                <w:rFonts w:hint="eastAsia"/>
              </w:rPr>
              <w:t xml:space="preserve"> </w:t>
            </w:r>
            <w:r w:rsidR="001212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4F00BE">
              <w:rPr>
                <w:rFonts w:hint="eastAsia"/>
              </w:rPr>
              <w:t xml:space="preserve"> </w:t>
            </w:r>
            <w:r w:rsidR="001212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6FD0EBDB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　岡山県労働委員会会長　殿</w:t>
            </w:r>
          </w:p>
          <w:p w14:paraId="77FCF96A" w14:textId="76ED016E" w:rsidR="007322EE" w:rsidRPr="007322EE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color w:val="FF0000"/>
              </w:rPr>
            </w:pPr>
            <w:r>
              <w:rPr>
                <w:rFonts w:hint="eastAsia"/>
              </w:rPr>
              <w:t xml:space="preserve">　　　　　　　　　　申請者　名　　　称</w:t>
            </w:r>
          </w:p>
          <w:p w14:paraId="3CF5151D" w14:textId="20304B4F" w:rsidR="00AA21A3" w:rsidRPr="00A1094B" w:rsidRDefault="007322EE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color w:val="auto"/>
                <w:spacing w:val="6"/>
              </w:rPr>
            </w:pPr>
            <w:r w:rsidRPr="007322EE">
              <w:rPr>
                <w:rFonts w:hint="eastAsia"/>
                <w:color w:val="FF0000"/>
              </w:rPr>
              <w:t xml:space="preserve">　　　　　　　　　　　　　　　　　　　</w:t>
            </w:r>
          </w:p>
          <w:p w14:paraId="2137CA63" w14:textId="3DCFD1FB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代　表　者</w:t>
            </w:r>
          </w:p>
          <w:p w14:paraId="745BEB10" w14:textId="4C8E6909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役職氏名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</w:p>
          <w:p w14:paraId="35916BAA" w14:textId="1C247F1D" w:rsidR="00AA21A3" w:rsidRDefault="0000000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noProof/>
              </w:rPr>
              <w:pict w14:anchorId="350028F8">
                <v:shape id="図形選択 4" o:spid="_x0000_s2052" type="#_x0000_t86" style="position:absolute;left:0;text-align:left;margin-left:297.45pt;margin-top:122.1pt;width:6.9pt;height:36.85pt;z-index:4;mso-position-vertical-relative:page">
                  <v:textbox inset="5.85pt,.7pt,5.85pt,.7pt"/>
                  <w10:wrap anchory="page"/>
                </v:shape>
              </w:pict>
            </w:r>
            <w:r>
              <w:rPr>
                <w:noProof/>
              </w:rPr>
              <w:pict w14:anchorId="623092D3">
                <v:shape id="図形選択 5" o:spid="_x0000_s2053" type="#_x0000_t85" style="position:absolute;left:0;text-align:left;margin-left:234.45pt;margin-top:14.4pt;width:6.9pt;height:36.85pt;z-index:1">
                  <v:textbox inset="5.85pt,.7pt,5.85pt,.7pt"/>
                </v:shape>
              </w:pict>
            </w:r>
            <w:r w:rsidR="00AA21A3">
              <w:rPr>
                <w:rFonts w:cs="Times New Roman"/>
              </w:rPr>
              <w:t xml:space="preserve"> </w:t>
            </w:r>
            <w:r w:rsidR="00AA21A3">
              <w:rPr>
                <w:rFonts w:hint="eastAsia"/>
              </w:rPr>
              <w:t xml:space="preserve">　　　　　　　　　　　　　　　　　　　　　　</w:t>
            </w:r>
            <w:r w:rsidR="00AA21A3" w:rsidRPr="005813A9">
              <w:rPr>
                <w:rFonts w:hint="eastAsia"/>
              </w:rPr>
              <w:t>あっせん</w:t>
            </w:r>
          </w:p>
          <w:p w14:paraId="26DC3200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下記労働争議について、貴委員会の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調　　停　　を申請します。</w:t>
            </w:r>
          </w:p>
          <w:p w14:paraId="3506ECE1" w14:textId="480ED99D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游明朝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仲　　裁</w:t>
            </w:r>
          </w:p>
        </w:tc>
      </w:tr>
      <w:tr w:rsidR="00AA21A3" w14:paraId="062B1167" w14:textId="77777777"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71A8" w14:textId="77777777" w:rsidR="00AA21A3" w:rsidRDefault="00AA21A3">
            <w:pPr>
              <w:suppressAutoHyphens/>
              <w:kinsoku w:val="0"/>
              <w:autoSpaceDE w:val="0"/>
              <w:autoSpaceDN w:val="0"/>
              <w:spacing w:line="358" w:lineRule="atLeast"/>
              <w:jc w:val="center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関　　係　　当　　事　　者</w:t>
            </w:r>
          </w:p>
        </w:tc>
      </w:tr>
      <w:tr w:rsidR="00AA21A3" w14:paraId="0C7EA4C4" w14:textId="77777777"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747F4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72A0239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04818045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使</w:t>
            </w:r>
          </w:p>
          <w:p w14:paraId="77227DA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013B5E6B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5DA1CDF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用</w:t>
            </w:r>
          </w:p>
          <w:p w14:paraId="2367652F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50A182F5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5F29C466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60605D43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6BE6B5DE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006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　　　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7775" w14:textId="65A33A34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72D2D537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39DFC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C1E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　在　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E652" w14:textId="41FCD513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1E4C1786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AA1E2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1B2A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代　表　者</w:t>
            </w:r>
          </w:p>
          <w:p w14:paraId="1DEBFFB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役職氏名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C68E" w14:textId="1B87213B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1320CBDD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F234E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46F1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従業員数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310" w14:textId="1EB1066C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男　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名、　　女　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名、　　　　計　</w:t>
            </w:r>
            <w:r w:rsidR="0089705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名</w:t>
            </w:r>
          </w:p>
        </w:tc>
      </w:tr>
      <w:tr w:rsidR="00AA21A3" w14:paraId="717B34BF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9A8F6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D0B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関係事業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</w:p>
          <w:p w14:paraId="423BC7B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所の名称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5269" w14:textId="6F99F020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4D165E66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382D8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4AE6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同所在地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7B7E" w14:textId="2E5A0FE7" w:rsidR="00AA21A3" w:rsidRPr="00897054" w:rsidRDefault="00AA21A3" w:rsidP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firstLineChars="2000" w:firstLine="4440"/>
              <w:jc w:val="left"/>
              <w:rPr>
                <w:rFonts w:ascii="ＭＳ 明朝" w:hAnsi="ＭＳ 明朝"/>
                <w:spacing w:val="6"/>
              </w:rPr>
            </w:pPr>
            <w:r w:rsidRPr="00897054">
              <w:rPr>
                <w:rFonts w:ascii="ＭＳ 明朝" w:hAnsi="ＭＳ 明朝" w:cs="Times New Roman"/>
              </w:rPr>
              <w:t>Tel</w:t>
            </w:r>
          </w:p>
        </w:tc>
      </w:tr>
      <w:tr w:rsidR="00AA21A3" w14:paraId="36432278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04FC9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BEF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同従業員数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7C3" w14:textId="550A6926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男　</w:t>
            </w:r>
            <w:r w:rsidR="004F00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名、　　女　</w:t>
            </w:r>
            <w:r w:rsidR="004F00BE">
              <w:rPr>
                <w:rFonts w:hint="eastAsia"/>
              </w:rPr>
              <w:t xml:space="preserve">　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名、　　　　計　</w:t>
            </w:r>
            <w:r w:rsidR="004F00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</w:tr>
      <w:tr w:rsidR="00AA21A3" w14:paraId="7B7A3FF6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E2E89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088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連絡責任者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C757" w14:textId="0B70AB0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1E55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設立年月日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98E4" w14:textId="393309A0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09B79A7C" w14:textId="77777777"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B81B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A17A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事業の種類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8B9A" w14:textId="7C5DE54F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7B53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資　本　金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D39B" w14:textId="760517C3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01B0E456" w14:textId="77777777"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E2AD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2BAF336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7B52FAEF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組</w:t>
            </w:r>
          </w:p>
          <w:p w14:paraId="397195D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558E2C0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4A3CCB7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195728F1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3FCA77A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 </w:t>
            </w:r>
          </w:p>
          <w:p w14:paraId="555DDE5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合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CBA8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　　　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93AC" w14:textId="3C6D8F79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03BA254F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46937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691B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　在　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009C" w14:textId="69D03A58" w:rsidR="00AA21A3" w:rsidRPr="00897054" w:rsidRDefault="00AA21A3" w:rsidP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firstLineChars="2000" w:firstLine="4440"/>
              <w:jc w:val="left"/>
              <w:rPr>
                <w:rFonts w:ascii="ＭＳ 明朝" w:hAnsi="ＭＳ 明朝"/>
                <w:spacing w:val="6"/>
              </w:rPr>
            </w:pPr>
            <w:r w:rsidRPr="00897054">
              <w:rPr>
                <w:rFonts w:ascii="ＭＳ 明朝" w:hAnsi="ＭＳ 明朝" w:cs="Times New Roman"/>
              </w:rPr>
              <w:t>Tel</w:t>
            </w:r>
          </w:p>
        </w:tc>
      </w:tr>
      <w:tr w:rsidR="00AA21A3" w14:paraId="12ABC355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609DD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25A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代　表　者</w:t>
            </w:r>
          </w:p>
          <w:p w14:paraId="1F230EC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役職氏名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5DC3" w14:textId="241A7D96" w:rsidR="00764B05" w:rsidRDefault="00764B05" w:rsidP="00223CAB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</w:tc>
      </w:tr>
      <w:tr w:rsidR="00AA21A3" w14:paraId="36943ED4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13DE9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1007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組合員数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A419" w14:textId="5170788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男　</w:t>
            </w:r>
            <w:r w:rsidR="0089705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名、　　女　</w:t>
            </w:r>
            <w:r w:rsidR="0089705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名、　　　　計　</w:t>
            </w:r>
            <w:r w:rsidR="0089705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名</w:t>
            </w:r>
          </w:p>
        </w:tc>
      </w:tr>
      <w:tr w:rsidR="00AA21A3" w14:paraId="4B2BB66D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B2CA5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A9C8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関係支部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</w:p>
          <w:p w14:paraId="317A309A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等の名称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D4A6" w14:textId="56CA73DB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cs="Times New Roman"/>
              </w:rPr>
            </w:pPr>
          </w:p>
        </w:tc>
      </w:tr>
      <w:tr w:rsidR="00AA21A3" w14:paraId="3CF4C6E6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2506F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8E2F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同所在地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9571" w14:textId="6650AEFF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cs="Times New Roman"/>
              </w:rPr>
            </w:pPr>
          </w:p>
        </w:tc>
      </w:tr>
      <w:tr w:rsidR="00AA21A3" w14:paraId="65791C84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F3DE6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9F3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同組合員数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9E5C" w14:textId="3BC6E1A2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 xml:space="preserve">　男　</w:t>
            </w:r>
            <w:r w:rsidR="00751AE4">
              <w:rPr>
                <w:rFonts w:hint="eastAsia"/>
              </w:rPr>
              <w:t xml:space="preserve">　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名、　　女　</w:t>
            </w:r>
            <w:r w:rsidR="00751AE4">
              <w:rPr>
                <w:rFonts w:hint="eastAsia"/>
              </w:rPr>
              <w:t xml:space="preserve">　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名、　　　　計　</w:t>
            </w:r>
            <w:r w:rsidR="00751AE4">
              <w:rPr>
                <w:rFonts w:hint="eastAsia"/>
              </w:rPr>
              <w:t xml:space="preserve">　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</w:tr>
      <w:tr w:rsidR="00AA21A3" w14:paraId="366DA7A2" w14:textId="77777777"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7DFC6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9761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連絡責任者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62B" w14:textId="11611F99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C8F8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結成年月日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BAEC" w14:textId="281079DD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41FA21A2" w14:textId="77777777">
        <w:trPr>
          <w:cantSplit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B8A9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F7D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加盟上部団</w:t>
            </w:r>
          </w:p>
          <w:p w14:paraId="5DEC179E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体の名称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7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A8E" w14:textId="031DAF56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  <w:p w14:paraId="18FD217B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4597AD3B" w14:textId="77777777">
        <w:trPr>
          <w:trHeight w:val="1550"/>
        </w:trPr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E9154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  <w:p w14:paraId="0FE2EF76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  <w:position w:val="-14"/>
              </w:rPr>
              <w:instrText>調整事項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/>
                <w:color w:val="auto"/>
              </w:rPr>
              <w:instrText>)</w:instrText>
            </w:r>
            <w:r>
              <w:rPr>
                <w:rFonts w:ascii="ＭＳ 明朝"/>
                <w:color w:val="auto"/>
              </w:rPr>
              <w:fldChar w:fldCharType="end"/>
            </w:r>
          </w:p>
          <w:p w14:paraId="10093618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</w:tc>
        <w:tc>
          <w:tcPr>
            <w:tcW w:w="779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B285A" w14:textId="365E4FEA" w:rsidR="00764B05" w:rsidRPr="00017070" w:rsidRDefault="00764B05" w:rsidP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/>
                <w:color w:val="auto"/>
                <w:spacing w:val="6"/>
              </w:rPr>
            </w:pPr>
          </w:p>
        </w:tc>
      </w:tr>
      <w:tr w:rsidR="00AA21A3" w14:paraId="3C3436C1" w14:textId="77777777"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9489" w14:textId="77777777" w:rsidR="00AA21A3" w:rsidRPr="004A1596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  <w:r w:rsidRPr="004A1596">
              <w:rPr>
                <w:rFonts w:ascii="ＭＳ 明朝" w:hAnsi="ＭＳ 明朝" w:hint="eastAsia"/>
                <w:color w:val="auto"/>
              </w:rPr>
              <w:t>申請に至るまでの交渉等の経過（交渉日ごとにその状況を詳細に記入のこと。）</w:t>
            </w:r>
          </w:p>
          <w:p w14:paraId="5C7031D6" w14:textId="70804717" w:rsidR="00A966DC" w:rsidRDefault="00A966DC" w:rsidP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3D0C8E19" w14:textId="385B1C27" w:rsidR="00A966DC" w:rsidRPr="00A966DC" w:rsidRDefault="00A966DC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05156E07" w14:textId="77777777" w:rsidR="00AA21A3" w:rsidRDefault="00AA21A3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59F2025E" w14:textId="77777777" w:rsidR="00897054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3FCFF418" w14:textId="77777777" w:rsidR="00897054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0EA5FB4C" w14:textId="77777777" w:rsidR="00897054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562C080B" w14:textId="77777777" w:rsidR="00897054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64E8D5FF" w14:textId="77777777" w:rsidR="00897054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4DEBA10F" w14:textId="77777777" w:rsidR="00897054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  <w:p w14:paraId="3EFE489B" w14:textId="497E8161" w:rsidR="00897054" w:rsidRPr="004A1596" w:rsidRDefault="00897054" w:rsidP="00305C6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hAnsi="ＭＳ 明朝"/>
                <w:color w:val="auto"/>
                <w:spacing w:val="6"/>
              </w:rPr>
            </w:pPr>
          </w:p>
        </w:tc>
      </w:tr>
      <w:tr w:rsidR="00AA21A3" w14:paraId="400B89BE" w14:textId="77777777" w:rsidTr="00A50753">
        <w:trPr>
          <w:trHeight w:val="1010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58CA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争議行為を行っている（又は予定している）場合は、その概況</w:t>
            </w:r>
          </w:p>
          <w:p w14:paraId="27EF1B39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20207072" w14:textId="77777777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20340DD5" w14:textId="77777777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084D64AF" w14:textId="77777777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0409751D" w14:textId="77777777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45CC0C95" w14:textId="2F3F1FB1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</w:tc>
      </w:tr>
      <w:tr w:rsidR="00AA21A3" w14:paraId="06BA06E2" w14:textId="77777777">
        <w:tc>
          <w:tcPr>
            <w:tcW w:w="2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2128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ＭＳ 明朝" w:eastAsia="Times New Roman"/>
                <w:spacing w:val="6"/>
              </w:rPr>
            </w:pP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労働協約の有無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/>
                <w:color w:val="auto"/>
              </w:rPr>
              <w:instrText xml:space="preserve"> )</w:instrText>
            </w:r>
            <w:r>
              <w:rPr>
                <w:rFonts w:ascii="ＭＳ 明朝"/>
                <w:color w:val="auto"/>
              </w:rPr>
              <w:fldChar w:fldCharType="end"/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AE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有　・　</w:t>
            </w:r>
            <w:r w:rsidRPr="00897054">
              <w:rPr>
                <w:rFonts w:hint="eastAsia"/>
              </w:rPr>
              <w:t>無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BCD5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争議制限条項の有無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340F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有　・　</w:t>
            </w:r>
            <w:r w:rsidRPr="00897054">
              <w:rPr>
                <w:rFonts w:hint="eastAsia"/>
              </w:rPr>
              <w:t>無</w:t>
            </w:r>
          </w:p>
        </w:tc>
      </w:tr>
      <w:tr w:rsidR="00AA21A3" w14:paraId="050CDDA0" w14:textId="77777777"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C114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労働協約の規定に基づく申請である場合は、その協約の関係条項等</w:t>
            </w:r>
          </w:p>
          <w:p w14:paraId="2358B14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52EEB61E" w14:textId="77777777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161D81E5" w14:textId="34A7DA06" w:rsidR="00897054" w:rsidRDefault="0089705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</w:tc>
      </w:tr>
      <w:tr w:rsidR="00AA21A3" w14:paraId="77CFCA2E" w14:textId="77777777">
        <w:tc>
          <w:tcPr>
            <w:tcW w:w="2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F5C6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交渉開始年月日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/>
                <w:color w:val="auto"/>
              </w:rPr>
              <w:instrText xml:space="preserve"> 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A50A" w14:textId="7AE87216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令和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36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350F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備　考</w:t>
            </w:r>
          </w:p>
          <w:p w14:paraId="2CE6799B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  <w:p w14:paraId="20D3FB96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  <w:p w14:paraId="7F677FE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</w:p>
          <w:p w14:paraId="5525CAEF" w14:textId="5F3DAA0B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  <w:p w14:paraId="09A41BEB" w14:textId="765BA3CD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游明朝"/>
                <w:spacing w:val="6"/>
              </w:rPr>
            </w:pPr>
          </w:p>
        </w:tc>
      </w:tr>
      <w:tr w:rsidR="00AA21A3" w14:paraId="294B9E2C" w14:textId="77777777">
        <w:tc>
          <w:tcPr>
            <w:tcW w:w="2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2F4F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最終交渉年月日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/>
                <w:color w:val="auto"/>
              </w:rPr>
              <w:instrText xml:space="preserve"> 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D96C" w14:textId="11B250E8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令和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367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4B11E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7770B0CD" w14:textId="77777777">
        <w:tc>
          <w:tcPr>
            <w:tcW w:w="2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C265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/>
                <w:color w:val="auto"/>
              </w:rPr>
              <w:fldChar w:fldCharType="begin"/>
            </w:r>
            <w:r>
              <w:rPr>
                <w:rFonts w:ascii="ＭＳ 明朝"/>
                <w:color w:val="auto"/>
              </w:rPr>
              <w:instrText>eq \o\ad(</w:instrText>
            </w:r>
            <w:r>
              <w:rPr>
                <w:rFonts w:hint="eastAsia"/>
              </w:rPr>
              <w:instrText>交渉回数</w:instrText>
            </w:r>
            <w:r>
              <w:rPr>
                <w:rFonts w:ascii="ＭＳ 明朝" w:eastAsia="Times New Roman"/>
                <w:color w:val="auto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/>
                <w:color w:val="auto"/>
              </w:rPr>
              <w:instrText xml:space="preserve"> )</w:instrText>
            </w:r>
            <w:r>
              <w:rPr>
                <w:rFonts w:ascii="ＭＳ 明朝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704F" w14:textId="3F9FC2CD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 w:rsidR="00897054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回</w:t>
            </w:r>
          </w:p>
        </w:tc>
        <w:tc>
          <w:tcPr>
            <w:tcW w:w="367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E7BCF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02B179DC" w14:textId="77777777">
        <w:tc>
          <w:tcPr>
            <w:tcW w:w="2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AB4C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pacing w:val="15"/>
              </w:rPr>
              <w:t>スト権確立年月</w:t>
            </w:r>
            <w:r>
              <w:rPr>
                <w:rFonts w:hint="eastAsia"/>
                <w:spacing w:val="-1"/>
              </w:rPr>
              <w:t>日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6225" w14:textId="7E4D0275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 xml:space="preserve">　令和　</w:t>
            </w:r>
            <w:r w:rsidR="008970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8970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367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CEF9F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01B21EC1" w14:textId="77777777">
        <w:tc>
          <w:tcPr>
            <w:tcW w:w="5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B141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併存組合が有る場合</w:t>
            </w:r>
          </w:p>
          <w:p w14:paraId="2F48FDA2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・名称</w:t>
            </w:r>
          </w:p>
          <w:p w14:paraId="3D230383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・組合員数　男　　　名、女　　　名、　計　　　名</w:t>
            </w:r>
          </w:p>
          <w:p w14:paraId="5EE057A2" w14:textId="64013489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・加盟上部団体名</w:t>
            </w:r>
          </w:p>
        </w:tc>
        <w:tc>
          <w:tcPr>
            <w:tcW w:w="367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EBB3E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</w:tr>
      <w:tr w:rsidR="00AA21A3" w14:paraId="36CEE451" w14:textId="77777777" w:rsidTr="00A50753">
        <w:trPr>
          <w:trHeight w:val="1237"/>
        </w:trPr>
        <w:tc>
          <w:tcPr>
            <w:tcW w:w="5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94C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仲裁申請の場合</w:t>
            </w:r>
          </w:p>
          <w:p w14:paraId="60234946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・労使選定仲裁委員名</w:t>
            </w:r>
          </w:p>
          <w:p w14:paraId="44BEFA3D" w14:textId="77777777" w:rsidR="00AA21A3" w:rsidRDefault="00AA21A3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rPr>
                <w:rFonts w:ascii="ＭＳ 明朝" w:eastAsia="Times New Roman"/>
                <w:spacing w:val="6"/>
              </w:rPr>
            </w:pPr>
            <w:r>
              <w:rPr>
                <w:rFonts w:hint="eastAsia"/>
              </w:rPr>
              <w:t>・労使指名代表委員名</w:t>
            </w:r>
          </w:p>
        </w:tc>
        <w:tc>
          <w:tcPr>
            <w:tcW w:w="36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E101" w14:textId="77777777" w:rsidR="00AA21A3" w:rsidRDefault="00AA21A3">
            <w:pPr>
              <w:autoSpaceDE w:val="0"/>
              <w:autoSpaceDN w:val="0"/>
              <w:jc w:val="left"/>
              <w:textAlignment w:val="auto"/>
              <w:rPr>
                <w:rFonts w:ascii="ＭＳ 明朝" w:eastAsia="Times New Roman"/>
                <w:spacing w:val="6"/>
              </w:rPr>
            </w:pPr>
          </w:p>
        </w:tc>
      </w:tr>
    </w:tbl>
    <w:p w14:paraId="3A19C221" w14:textId="77777777" w:rsidR="00AA21A3" w:rsidRDefault="00AA21A3">
      <w:pPr>
        <w:autoSpaceDE w:val="0"/>
        <w:autoSpaceDN w:val="0"/>
        <w:spacing w:line="20" w:lineRule="exact"/>
        <w:jc w:val="left"/>
        <w:textAlignment w:val="auto"/>
        <w:rPr>
          <w:rFonts w:ascii="ＭＳ 明朝" w:eastAsia="Times New Roman"/>
          <w:spacing w:val="6"/>
        </w:rPr>
      </w:pPr>
    </w:p>
    <w:sectPr w:rsidR="00AA21A3">
      <w:type w:val="continuous"/>
      <w:pgSz w:w="11906" w:h="16838"/>
      <w:pgMar w:top="1134" w:right="1134" w:bottom="1418" w:left="1418" w:header="720" w:footer="720" w:gutter="0"/>
      <w:pgNumType w:start="1"/>
      <w:cols w:space="720"/>
      <w:docGrid w:type="linesAndChars"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D0A5" w14:textId="77777777" w:rsidR="001F5156" w:rsidRDefault="001F515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endnote>
  <w:endnote w:type="continuationSeparator" w:id="0">
    <w:p w14:paraId="629B31A0" w14:textId="77777777" w:rsidR="001F5156" w:rsidRDefault="001F515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EE81" w14:textId="77777777" w:rsidR="001F5156" w:rsidRDefault="001F515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footnote>
  <w:footnote w:type="continuationSeparator" w:id="0">
    <w:p w14:paraId="1AA5B50D" w14:textId="77777777" w:rsidR="001F5156" w:rsidRDefault="001F515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639BB"/>
    <w:multiLevelType w:val="hybridMultilevel"/>
    <w:tmpl w:val="9AA07606"/>
    <w:lvl w:ilvl="0" w:tplc="6368E71A">
      <w:start w:val="1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1" w15:restartNumberingAfterBreak="0">
    <w:nsid w:val="2F854F66"/>
    <w:multiLevelType w:val="hybridMultilevel"/>
    <w:tmpl w:val="91A29A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04658176">
    <w:abstractNumId w:val="0"/>
  </w:num>
  <w:num w:numId="2" w16cid:durableId="2113432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2457"/>
  <w:drawingGridVerticalSpacing w:val="357"/>
  <w:displayHorizontalDrawingGridEvery w:val="0"/>
  <w:doNotUseMarginsForDrawingGridOrigin/>
  <w:doNotShadeFormData/>
  <w:characterSpacingControl w:val="compressPunctuation"/>
  <w:noLineBreaksAfter w:lang="ja-JP" w:val="([{‘“〈《「『【〔〖・（．［｛￡￥"/>
  <w:noLineBreaksBefore w:lang="ja-JP" w:val="!),.:;?]}¨ˇˉ―‖’”…∶、。〃々〉》」』】〕〗・！＂＇），．：；？］｀｜｝～￠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6213"/>
    <w:rsid w:val="0000248A"/>
    <w:rsid w:val="0000328D"/>
    <w:rsid w:val="0001008C"/>
    <w:rsid w:val="00017070"/>
    <w:rsid w:val="0004619D"/>
    <w:rsid w:val="00064C1C"/>
    <w:rsid w:val="000A6DC6"/>
    <w:rsid w:val="000D3C4B"/>
    <w:rsid w:val="000F1178"/>
    <w:rsid w:val="001212C8"/>
    <w:rsid w:val="00126352"/>
    <w:rsid w:val="0014278B"/>
    <w:rsid w:val="00165B2B"/>
    <w:rsid w:val="001C5849"/>
    <w:rsid w:val="001D2A70"/>
    <w:rsid w:val="001E49AD"/>
    <w:rsid w:val="001F2717"/>
    <w:rsid w:val="001F5156"/>
    <w:rsid w:val="00213B8B"/>
    <w:rsid w:val="00216170"/>
    <w:rsid w:val="0022095C"/>
    <w:rsid w:val="00223CAB"/>
    <w:rsid w:val="002842CB"/>
    <w:rsid w:val="002854AB"/>
    <w:rsid w:val="002A6869"/>
    <w:rsid w:val="002C4C11"/>
    <w:rsid w:val="002D3250"/>
    <w:rsid w:val="002D524E"/>
    <w:rsid w:val="002E0282"/>
    <w:rsid w:val="002F0384"/>
    <w:rsid w:val="00300FCA"/>
    <w:rsid w:val="00301B35"/>
    <w:rsid w:val="00305C62"/>
    <w:rsid w:val="003D23D5"/>
    <w:rsid w:val="00402AE7"/>
    <w:rsid w:val="00406230"/>
    <w:rsid w:val="00414E1A"/>
    <w:rsid w:val="00450907"/>
    <w:rsid w:val="004620A9"/>
    <w:rsid w:val="00481FD0"/>
    <w:rsid w:val="004A1596"/>
    <w:rsid w:val="004B5EB0"/>
    <w:rsid w:val="004F00BE"/>
    <w:rsid w:val="00516213"/>
    <w:rsid w:val="00526097"/>
    <w:rsid w:val="00555098"/>
    <w:rsid w:val="00557E23"/>
    <w:rsid w:val="005813A9"/>
    <w:rsid w:val="0058192B"/>
    <w:rsid w:val="00596B58"/>
    <w:rsid w:val="00596DDF"/>
    <w:rsid w:val="005C22DA"/>
    <w:rsid w:val="006032B4"/>
    <w:rsid w:val="00610105"/>
    <w:rsid w:val="006227FD"/>
    <w:rsid w:val="00647496"/>
    <w:rsid w:val="006526DD"/>
    <w:rsid w:val="00654298"/>
    <w:rsid w:val="006608C7"/>
    <w:rsid w:val="006724FB"/>
    <w:rsid w:val="00691767"/>
    <w:rsid w:val="00695405"/>
    <w:rsid w:val="006A1F5A"/>
    <w:rsid w:val="006C2B1F"/>
    <w:rsid w:val="006D5495"/>
    <w:rsid w:val="006E0B36"/>
    <w:rsid w:val="0073159E"/>
    <w:rsid w:val="007316D5"/>
    <w:rsid w:val="007322EE"/>
    <w:rsid w:val="00751AE4"/>
    <w:rsid w:val="007561C1"/>
    <w:rsid w:val="00764B05"/>
    <w:rsid w:val="007D2A5C"/>
    <w:rsid w:val="00826172"/>
    <w:rsid w:val="0088268D"/>
    <w:rsid w:val="00897054"/>
    <w:rsid w:val="008B14ED"/>
    <w:rsid w:val="008B7EBC"/>
    <w:rsid w:val="008C7B48"/>
    <w:rsid w:val="00930180"/>
    <w:rsid w:val="00940EC3"/>
    <w:rsid w:val="009452EA"/>
    <w:rsid w:val="009E5F5F"/>
    <w:rsid w:val="009F6DA6"/>
    <w:rsid w:val="00A0371E"/>
    <w:rsid w:val="00A1094B"/>
    <w:rsid w:val="00A3091C"/>
    <w:rsid w:val="00A32BF0"/>
    <w:rsid w:val="00A50753"/>
    <w:rsid w:val="00A92EDC"/>
    <w:rsid w:val="00A966DC"/>
    <w:rsid w:val="00AA21A3"/>
    <w:rsid w:val="00AB0230"/>
    <w:rsid w:val="00AF72A8"/>
    <w:rsid w:val="00B71E5F"/>
    <w:rsid w:val="00B82610"/>
    <w:rsid w:val="00B94DE6"/>
    <w:rsid w:val="00B96C54"/>
    <w:rsid w:val="00BB000C"/>
    <w:rsid w:val="00BE5598"/>
    <w:rsid w:val="00C35DB0"/>
    <w:rsid w:val="00C37286"/>
    <w:rsid w:val="00C85D14"/>
    <w:rsid w:val="00C96881"/>
    <w:rsid w:val="00CB4261"/>
    <w:rsid w:val="00CE57D7"/>
    <w:rsid w:val="00CE7298"/>
    <w:rsid w:val="00D846BA"/>
    <w:rsid w:val="00D95C91"/>
    <w:rsid w:val="00DA521E"/>
    <w:rsid w:val="00DB68E5"/>
    <w:rsid w:val="00DD5F47"/>
    <w:rsid w:val="00DE5EB0"/>
    <w:rsid w:val="00DF7B50"/>
    <w:rsid w:val="00E30B4E"/>
    <w:rsid w:val="00E563EC"/>
    <w:rsid w:val="00E75321"/>
    <w:rsid w:val="00E779ED"/>
    <w:rsid w:val="00E809A6"/>
    <w:rsid w:val="00E96903"/>
    <w:rsid w:val="00EC38CF"/>
    <w:rsid w:val="00EF47A4"/>
    <w:rsid w:val="00F202C4"/>
    <w:rsid w:val="00F4716B"/>
    <w:rsid w:val="00F6506C"/>
    <w:rsid w:val="00FA240E"/>
    <w:rsid w:val="00F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B5DA5C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uiPriority="34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unhideWhenUsed/>
    <w:locked/>
    <w:rPr>
      <w:rFonts w:ascii="ＭＳ 明朝" w:cs="ＭＳ 明朝"/>
      <w:color w:val="000000"/>
      <w:sz w:val="21"/>
      <w:szCs w:val="21"/>
    </w:rPr>
  </w:style>
  <w:style w:type="character" w:customStyle="1" w:styleId="a5">
    <w:name w:val="ヘッダー (文字)"/>
    <w:link w:val="a6"/>
    <w:uiPriority w:val="99"/>
    <w:unhideWhenUsed/>
    <w:locked/>
    <w:rPr>
      <w:rFonts w:ascii="ＭＳ 明朝" w:cs="ＭＳ 明朝"/>
      <w:color w:val="000000"/>
      <w:sz w:val="21"/>
      <w:szCs w:val="21"/>
    </w:rPr>
  </w:style>
  <w:style w:type="paragraph" w:styleId="a6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uiPriority w:val="99"/>
    <w:semiHidden/>
    <w:rPr>
      <w:rFonts w:eastAsia="ＭＳ 明朝" w:cs="ＭＳ 明朝"/>
      <w:color w:val="000000"/>
      <w:kern w:val="0"/>
    </w:rPr>
  </w:style>
  <w:style w:type="character" w:customStyle="1" w:styleId="14">
    <w:name w:val="ヘッダー (文字)14"/>
    <w:uiPriority w:val="99"/>
    <w:semiHidden/>
    <w:rPr>
      <w:rFonts w:eastAsia="ＭＳ 明朝" w:cs="ＭＳ 明朝"/>
      <w:color w:val="000000"/>
      <w:kern w:val="0"/>
    </w:rPr>
  </w:style>
  <w:style w:type="character" w:customStyle="1" w:styleId="13">
    <w:name w:val="ヘッダー (文字)13"/>
    <w:uiPriority w:val="99"/>
    <w:semiHidden/>
    <w:rPr>
      <w:rFonts w:eastAsia="ＭＳ 明朝" w:cs="ＭＳ 明朝"/>
      <w:color w:val="000000"/>
      <w:kern w:val="0"/>
    </w:rPr>
  </w:style>
  <w:style w:type="character" w:customStyle="1" w:styleId="12">
    <w:name w:val="ヘッダー (文字)12"/>
    <w:uiPriority w:val="99"/>
    <w:semiHidden/>
    <w:rPr>
      <w:rFonts w:eastAsia="ＭＳ 明朝" w:cs="ＭＳ 明朝"/>
      <w:color w:val="000000"/>
      <w:kern w:val="0"/>
    </w:rPr>
  </w:style>
  <w:style w:type="character" w:customStyle="1" w:styleId="11">
    <w:name w:val="ヘッダー (文字)11"/>
    <w:uiPriority w:val="99"/>
    <w:semiHidden/>
    <w:rPr>
      <w:rFonts w:eastAsia="ＭＳ 明朝" w:cs="ＭＳ 明朝"/>
      <w:color w:val="000000"/>
      <w:kern w:val="0"/>
      <w:sz w:val="21"/>
      <w:szCs w:val="21"/>
    </w:rPr>
  </w:style>
  <w:style w:type="paragraph" w:styleId="a4">
    <w:name w:val="foot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uiPriority w:val="99"/>
    <w:semiHidden/>
    <w:rPr>
      <w:rFonts w:eastAsia="ＭＳ 明朝" w:cs="ＭＳ 明朝"/>
      <w:color w:val="000000"/>
      <w:kern w:val="0"/>
    </w:rPr>
  </w:style>
  <w:style w:type="character" w:customStyle="1" w:styleId="140">
    <w:name w:val="フッター (文字)14"/>
    <w:uiPriority w:val="99"/>
    <w:semiHidden/>
    <w:rPr>
      <w:rFonts w:eastAsia="ＭＳ 明朝" w:cs="ＭＳ 明朝"/>
      <w:color w:val="000000"/>
      <w:kern w:val="0"/>
    </w:rPr>
  </w:style>
  <w:style w:type="character" w:customStyle="1" w:styleId="130">
    <w:name w:val="フッター (文字)13"/>
    <w:uiPriority w:val="99"/>
    <w:semiHidden/>
    <w:rPr>
      <w:rFonts w:eastAsia="ＭＳ 明朝" w:cs="ＭＳ 明朝"/>
      <w:color w:val="000000"/>
      <w:kern w:val="0"/>
    </w:rPr>
  </w:style>
  <w:style w:type="character" w:customStyle="1" w:styleId="120">
    <w:name w:val="フッター (文字)12"/>
    <w:uiPriority w:val="99"/>
    <w:semiHidden/>
    <w:rPr>
      <w:rFonts w:eastAsia="ＭＳ 明朝" w:cs="ＭＳ 明朝"/>
      <w:color w:val="000000"/>
      <w:kern w:val="0"/>
    </w:rPr>
  </w:style>
  <w:style w:type="character" w:customStyle="1" w:styleId="110">
    <w:name w:val="フッター (文字)11"/>
    <w:uiPriority w:val="99"/>
    <w:semiHidden/>
    <w:rPr>
      <w:rFonts w:eastAsia="ＭＳ 明朝" w:cs="ＭＳ 明朝"/>
      <w:color w:val="000000"/>
      <w:kern w:val="0"/>
      <w:sz w:val="21"/>
      <w:szCs w:val="21"/>
    </w:rPr>
  </w:style>
  <w:style w:type="paragraph" w:styleId="a7">
    <w:name w:val="List Paragraph"/>
    <w:basedOn w:val="a"/>
    <w:uiPriority w:val="34"/>
    <w:qFormat/>
    <w:rsid w:val="002854AB"/>
    <w:pPr>
      <w:ind w:leftChars="400" w:left="840"/>
    </w:pPr>
  </w:style>
  <w:style w:type="paragraph" w:styleId="a8">
    <w:name w:val="Balloon Text"/>
    <w:basedOn w:val="a"/>
    <w:link w:val="a9"/>
    <w:uiPriority w:val="99"/>
    <w:rsid w:val="00A1094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rsid w:val="00A1094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2026-08-25T05:44:00Z</dcterms:created>
  <dcterms:modified xsi:type="dcterms:W3CDTF">2026-08-25T05:44:00Z</dcterms:modified>
</cp:coreProperties>
</file>