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2C2E6" w14:textId="4B498242" w:rsidR="00C906E1" w:rsidRPr="00445556" w:rsidRDefault="00C906E1" w:rsidP="00C906E1">
      <w:pPr>
        <w:jc w:val="right"/>
        <w:rPr>
          <w:rFonts w:asciiTheme="minorEastAsia" w:hAnsiTheme="minorEastAsia"/>
          <w:b/>
          <w:sz w:val="20"/>
          <w:szCs w:val="28"/>
        </w:rPr>
      </w:pPr>
      <w:bookmarkStart w:id="0" w:name="_Hlk96958444"/>
      <w:r w:rsidRPr="00445556">
        <w:rPr>
          <w:rFonts w:asciiTheme="minorEastAsia" w:hAnsiTheme="minorEastAsia" w:hint="eastAsia"/>
          <w:b/>
          <w:sz w:val="20"/>
          <w:szCs w:val="28"/>
        </w:rPr>
        <w:t>様式</w:t>
      </w:r>
      <w:r w:rsidR="00620ACD" w:rsidRPr="00445556">
        <w:rPr>
          <w:rFonts w:asciiTheme="minorEastAsia" w:hAnsiTheme="minorEastAsia" w:hint="eastAsia"/>
          <w:b/>
          <w:sz w:val="20"/>
          <w:szCs w:val="28"/>
        </w:rPr>
        <w:t>2-1</w:t>
      </w:r>
    </w:p>
    <w:p w14:paraId="0096BC04" w14:textId="77777777" w:rsidR="00C906E1" w:rsidRDefault="00C906E1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15136E7F" w14:textId="48A86E27" w:rsidR="002E0FE3" w:rsidRPr="006830DE" w:rsidRDefault="006830DE">
      <w:pPr>
        <w:jc w:val="center"/>
        <w:rPr>
          <w:rFonts w:asciiTheme="minorEastAsia" w:hAnsiTheme="minorEastAsia"/>
          <w:b/>
          <w:sz w:val="28"/>
          <w:szCs w:val="28"/>
        </w:rPr>
      </w:pPr>
      <w:r w:rsidRPr="006830DE">
        <w:rPr>
          <w:rFonts w:asciiTheme="minorEastAsia" w:hAnsiTheme="minorEastAsia" w:hint="eastAsia"/>
          <w:b/>
          <w:sz w:val="28"/>
          <w:szCs w:val="28"/>
        </w:rPr>
        <w:t>【子どもの養育状況</w:t>
      </w:r>
      <w:r w:rsidR="00D632E7">
        <w:rPr>
          <w:rFonts w:asciiTheme="minorEastAsia" w:hAnsiTheme="minorEastAsia" w:hint="eastAsia"/>
          <w:b/>
          <w:sz w:val="28"/>
          <w:szCs w:val="28"/>
        </w:rPr>
        <w:t>(貧困家庭)</w:t>
      </w:r>
      <w:r w:rsidRPr="006830DE">
        <w:rPr>
          <w:rFonts w:asciiTheme="minorEastAsia" w:hAnsiTheme="minorEastAsia" w:hint="eastAsia"/>
          <w:b/>
          <w:sz w:val="28"/>
          <w:szCs w:val="28"/>
        </w:rPr>
        <w:t>チェックリスト】</w:t>
      </w:r>
    </w:p>
    <w:p w14:paraId="2582B3B6" w14:textId="77777777" w:rsidR="002E0FE3" w:rsidRDefault="002E0FE3"/>
    <w:p w14:paraId="22352217" w14:textId="77777777" w:rsidR="00C47201" w:rsidRDefault="006830DE" w:rsidP="009508AB">
      <w:pPr>
        <w:ind w:firstLineChars="100" w:firstLine="226"/>
      </w:pPr>
      <w:r>
        <w:rPr>
          <w:rFonts w:hint="eastAsia"/>
        </w:rPr>
        <w:t>このチェックリストは，支援が必要な子ど</w:t>
      </w:r>
      <w:r w:rsidR="00C47201">
        <w:rPr>
          <w:rFonts w:hint="eastAsia"/>
        </w:rPr>
        <w:t>もを把握し，子ども達が夢と希望を持って未来を</w:t>
      </w:r>
      <w:bookmarkStart w:id="1" w:name="_GoBack"/>
      <w:bookmarkEnd w:id="1"/>
      <w:r w:rsidR="00C47201">
        <w:rPr>
          <w:rFonts w:hint="eastAsia"/>
        </w:rPr>
        <w:t>切り開いていけるよう支援につなげる</w:t>
      </w:r>
      <w:r>
        <w:rPr>
          <w:rFonts w:hint="eastAsia"/>
        </w:rPr>
        <w:t>ためのチェックリストです。</w:t>
      </w:r>
    </w:p>
    <w:p w14:paraId="6B697F14" w14:textId="77777777" w:rsidR="002E0FE3" w:rsidRPr="00D632E7" w:rsidRDefault="009508AB" w:rsidP="009508AB">
      <w:pPr>
        <w:ind w:firstLineChars="100" w:firstLine="226"/>
        <w:rPr>
          <w:color w:val="000000" w:themeColor="text1"/>
        </w:rPr>
      </w:pPr>
      <w:r w:rsidRPr="00D632E7">
        <w:rPr>
          <w:rFonts w:hint="eastAsia"/>
          <w:color w:val="000000" w:themeColor="text1"/>
        </w:rPr>
        <w:t>主に新入</w:t>
      </w:r>
      <w:r w:rsidR="00C47201">
        <w:rPr>
          <w:rFonts w:hint="eastAsia"/>
          <w:color w:val="000000" w:themeColor="text1"/>
        </w:rPr>
        <w:t>所（</w:t>
      </w:r>
      <w:r w:rsidRPr="00D632E7">
        <w:rPr>
          <w:rFonts w:hint="eastAsia"/>
          <w:color w:val="000000" w:themeColor="text1"/>
        </w:rPr>
        <w:t>園</w:t>
      </w:r>
      <w:r w:rsidR="00C47201">
        <w:rPr>
          <w:rFonts w:hint="eastAsia"/>
          <w:color w:val="000000" w:themeColor="text1"/>
        </w:rPr>
        <w:t>）</w:t>
      </w:r>
      <w:r w:rsidRPr="00D632E7">
        <w:rPr>
          <w:rFonts w:hint="eastAsia"/>
          <w:color w:val="000000" w:themeColor="text1"/>
        </w:rPr>
        <w:t>児</w:t>
      </w:r>
      <w:r w:rsidR="00DD6896">
        <w:rPr>
          <w:rFonts w:hint="eastAsia"/>
          <w:color w:val="000000" w:themeColor="text1"/>
        </w:rPr>
        <w:t>又は</w:t>
      </w:r>
      <w:r w:rsidRPr="00D632E7">
        <w:rPr>
          <w:rFonts w:hint="eastAsia"/>
          <w:color w:val="000000" w:themeColor="text1"/>
        </w:rPr>
        <w:t>前回非該当となった</w:t>
      </w:r>
      <w:r w:rsidR="00DD6896">
        <w:rPr>
          <w:rFonts w:hint="eastAsia"/>
          <w:color w:val="000000" w:themeColor="text1"/>
        </w:rPr>
        <w:t>ご家庭について</w:t>
      </w:r>
      <w:r w:rsidR="00C47201">
        <w:rPr>
          <w:rFonts w:hint="eastAsia"/>
          <w:color w:val="000000" w:themeColor="text1"/>
        </w:rPr>
        <w:t>ご記入ください</w:t>
      </w:r>
      <w:r w:rsidR="00D632E7" w:rsidRPr="00D632E7">
        <w:rPr>
          <w:rFonts w:hint="eastAsia"/>
          <w:color w:val="000000" w:themeColor="text1"/>
        </w:rPr>
        <w:t>。</w:t>
      </w:r>
    </w:p>
    <w:p w14:paraId="493D2158" w14:textId="77777777" w:rsidR="009508AB" w:rsidRPr="00D632E7" w:rsidRDefault="009508AB" w:rsidP="009508AB">
      <w:pPr>
        <w:ind w:firstLineChars="100" w:firstLine="226"/>
        <w:rPr>
          <w:color w:val="000000" w:themeColor="text1"/>
        </w:rPr>
      </w:pPr>
    </w:p>
    <w:p w14:paraId="49350935" w14:textId="77777777" w:rsidR="002E0FE3" w:rsidRDefault="006830DE">
      <w:pPr>
        <w:rPr>
          <w:sz w:val="22"/>
        </w:rPr>
      </w:pPr>
      <w:r>
        <w:rPr>
          <w:rFonts w:hint="eastAsia"/>
          <w:sz w:val="22"/>
        </w:rPr>
        <w:t>○該当する園児または保護者が（　いる　・　いない　）</w:t>
      </w:r>
    </w:p>
    <w:p w14:paraId="12AF00BC" w14:textId="77777777" w:rsidR="00D632E7" w:rsidRPr="00165EDE" w:rsidRDefault="006830DE">
      <w:pPr>
        <w:rPr>
          <w:b/>
          <w:sz w:val="24"/>
        </w:rPr>
      </w:pPr>
      <w:r>
        <w:rPr>
          <w:rFonts w:hint="eastAsia"/>
          <w:sz w:val="22"/>
        </w:rPr>
        <w:t>→「いる」と回答された場合，下記の項目にチェックを入れてください。</w:t>
      </w:r>
      <w:r w:rsidR="009508AB" w:rsidRPr="00165EDE">
        <w:rPr>
          <w:rFonts w:hint="eastAsia"/>
          <w:color w:val="000000" w:themeColor="text1"/>
          <w:sz w:val="22"/>
          <w:szCs w:val="22"/>
        </w:rPr>
        <w:t>兄弟がいる場合は、一家庭一枚にまとめてご記入ください。</w:t>
      </w:r>
    </w:p>
    <w:p w14:paraId="5EBBF4E7" w14:textId="77777777" w:rsidR="002E0FE3" w:rsidRDefault="00C47201" w:rsidP="00D632E7">
      <w:pPr>
        <w:ind w:firstLineChars="400" w:firstLine="1028"/>
        <w:rPr>
          <w:b/>
          <w:sz w:val="24"/>
        </w:rPr>
      </w:pPr>
      <w:r>
        <w:rPr>
          <w:rFonts w:hint="eastAsia"/>
          <w:b/>
          <w:sz w:val="24"/>
        </w:rPr>
        <w:t>保育所（園）・</w:t>
      </w:r>
      <w:r w:rsidR="00D632E7">
        <w:rPr>
          <w:rFonts w:hint="eastAsia"/>
          <w:b/>
          <w:sz w:val="24"/>
        </w:rPr>
        <w:t>認定こども園</w:t>
      </w:r>
      <w:r>
        <w:rPr>
          <w:rFonts w:hint="eastAsia"/>
          <w:b/>
          <w:sz w:val="24"/>
        </w:rPr>
        <w:t>名</w:t>
      </w:r>
      <w:r w:rsidR="006830DE">
        <w:rPr>
          <w:rFonts w:hint="eastAsia"/>
          <w:b/>
          <w:sz w:val="24"/>
        </w:rPr>
        <w:t xml:space="preserve">（　　　　　　　</w:t>
      </w:r>
      <w:r w:rsidR="00D632E7">
        <w:rPr>
          <w:rFonts w:hint="eastAsia"/>
          <w:b/>
          <w:sz w:val="24"/>
        </w:rPr>
        <w:t xml:space="preserve">　</w:t>
      </w:r>
      <w:r w:rsidR="006830DE">
        <w:rPr>
          <w:rFonts w:hint="eastAsia"/>
          <w:b/>
          <w:sz w:val="24"/>
        </w:rPr>
        <w:t xml:space="preserve">　　）</w:t>
      </w:r>
    </w:p>
    <w:tbl>
      <w:tblPr>
        <w:tblW w:w="9086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6"/>
      </w:tblGrid>
      <w:tr w:rsidR="00165EDE" w14:paraId="171FA4D2" w14:textId="77777777" w:rsidTr="00165EDE">
        <w:trPr>
          <w:trHeight w:val="77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C21" w14:textId="77777777" w:rsidR="00165EDE" w:rsidRPr="00165EDE" w:rsidRDefault="00165EDE" w:rsidP="00165EDE">
            <w:pPr>
              <w:pStyle w:val="a4"/>
              <w:rPr>
                <w:sz w:val="24"/>
              </w:rPr>
            </w:pPr>
            <w:r w:rsidRPr="00165EDE">
              <w:rPr>
                <w:rFonts w:hint="eastAsia"/>
                <w:sz w:val="24"/>
              </w:rPr>
              <w:t>＜該当する園児名＞</w:t>
            </w:r>
          </w:p>
          <w:p w14:paraId="37D71281" w14:textId="77777777" w:rsidR="00165EDE" w:rsidRDefault="00165EDE" w:rsidP="00165EDE">
            <w:pPr>
              <w:pStyle w:val="a4"/>
              <w:ind w:leftChars="100" w:left="226"/>
              <w:rPr>
                <w:b/>
                <w:sz w:val="24"/>
              </w:rPr>
            </w:pPr>
          </w:p>
          <w:p w14:paraId="50EDA3B9" w14:textId="77777777" w:rsidR="00165EDE" w:rsidRDefault="00165EDE" w:rsidP="00165EDE">
            <w:pPr>
              <w:pStyle w:val="a4"/>
              <w:ind w:leftChars="100" w:left="226"/>
              <w:rPr>
                <w:b/>
                <w:sz w:val="24"/>
              </w:rPr>
            </w:pPr>
          </w:p>
          <w:p w14:paraId="47AEC746" w14:textId="77777777" w:rsidR="00165EDE" w:rsidRDefault="00165EDE" w:rsidP="00165EDE">
            <w:pPr>
              <w:pStyle w:val="a4"/>
              <w:ind w:leftChars="100" w:left="226"/>
              <w:rPr>
                <w:b/>
                <w:sz w:val="24"/>
              </w:rPr>
            </w:pPr>
          </w:p>
        </w:tc>
      </w:tr>
      <w:tr w:rsidR="002E0FE3" w14:paraId="52C1F2C8" w14:textId="77777777" w:rsidTr="00D632E7">
        <w:trPr>
          <w:trHeight w:val="6962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BE58" w14:textId="77777777" w:rsidR="002E0FE3" w:rsidRDefault="00165EDE" w:rsidP="00165EDE">
            <w:pPr>
              <w:pStyle w:val="a4"/>
              <w:rPr>
                <w:sz w:val="22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6830DE">
              <w:rPr>
                <w:rFonts w:hint="eastAsia"/>
                <w:sz w:val="22"/>
              </w:rPr>
              <w:t>□</w:t>
            </w:r>
            <w:r w:rsidR="006830DE">
              <w:rPr>
                <w:rFonts w:hint="eastAsia"/>
                <w:sz w:val="22"/>
              </w:rPr>
              <w:t xml:space="preserve"> </w:t>
            </w:r>
            <w:r w:rsidR="00C47201">
              <w:rPr>
                <w:rFonts w:hint="eastAsia"/>
                <w:sz w:val="22"/>
              </w:rPr>
              <w:t>朝ごはんを食べていないことが多いですか</w:t>
            </w:r>
          </w:p>
          <w:p w14:paraId="684CF654" w14:textId="77777777" w:rsidR="002E0FE3" w:rsidRDefault="006830DE">
            <w:pPr>
              <w:ind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C47201">
              <w:rPr>
                <w:rFonts w:hint="eastAsia"/>
                <w:sz w:val="22"/>
              </w:rPr>
              <w:t>おやつや給食のお代わりを，異常にしますか</w:t>
            </w:r>
          </w:p>
          <w:p w14:paraId="6B92F5D7" w14:textId="77777777" w:rsidR="002E0FE3" w:rsidRDefault="006830DE">
            <w:pPr>
              <w:ind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臭いますか</w:t>
            </w:r>
          </w:p>
          <w:p w14:paraId="7FEE2692" w14:textId="77777777" w:rsidR="002E0FE3" w:rsidRDefault="006830DE">
            <w:pPr>
              <w:ind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服を着替えていない日がありますか</w:t>
            </w:r>
          </w:p>
          <w:p w14:paraId="6E4ABDC6" w14:textId="77777777" w:rsidR="002E0FE3" w:rsidRDefault="006830DE">
            <w:pPr>
              <w:ind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登園した時，オシメの交換が不適切なことが多いですか</w:t>
            </w:r>
          </w:p>
          <w:p w14:paraId="445F562E" w14:textId="77777777" w:rsidR="002E0FE3" w:rsidRDefault="006830DE">
            <w:pPr>
              <w:ind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体のサイズに合っていない服を着ていることが多いですか</w:t>
            </w:r>
          </w:p>
          <w:p w14:paraId="187A094A" w14:textId="77777777" w:rsidR="002E0FE3" w:rsidRDefault="006830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服が破れたり，ボタンの破損のままが続いていますか</w:t>
            </w:r>
          </w:p>
          <w:p w14:paraId="1CC328E9" w14:textId="77777777" w:rsidR="002E0FE3" w:rsidRDefault="006830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保育に必要な持ち物が準備できにくいですか（道具箱・クレヨン・布団等）</w:t>
            </w:r>
          </w:p>
          <w:p w14:paraId="060541FF" w14:textId="77777777" w:rsidR="002E0FE3" w:rsidRDefault="006830DE">
            <w:pPr>
              <w:ind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連絡なしの欠席や，送迎時間が守れないことが多いですか</w:t>
            </w:r>
          </w:p>
          <w:p w14:paraId="12C194D4" w14:textId="77777777" w:rsidR="002E0FE3" w:rsidRDefault="006830DE">
            <w:pPr>
              <w:ind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必要な病院受診・治療を受けていないことが多いですか</w:t>
            </w:r>
          </w:p>
          <w:p w14:paraId="27773D8B" w14:textId="77777777" w:rsidR="002E0FE3" w:rsidRDefault="006830DE">
            <w:pPr>
              <w:ind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虫歯が多いですか</w:t>
            </w:r>
          </w:p>
          <w:p w14:paraId="2480BDA3" w14:textId="77777777" w:rsidR="002E0FE3" w:rsidRDefault="006830DE">
            <w:pPr>
              <w:ind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快適に暮らす設備が整っていない状況ですか（冷暖房等）</w:t>
            </w:r>
          </w:p>
          <w:p w14:paraId="79F7DC45" w14:textId="77777777" w:rsidR="002E0FE3" w:rsidRDefault="006830DE">
            <w:pPr>
              <w:ind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引越しを繰り返していますか</w:t>
            </w:r>
          </w:p>
          <w:p w14:paraId="34CA3CE7" w14:textId="77777777" w:rsidR="002E0FE3" w:rsidRDefault="006830DE">
            <w:pPr>
              <w:ind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子どもに家の話を聞くと，話したがらなかったり，嫌がったりしますか</w:t>
            </w:r>
          </w:p>
          <w:p w14:paraId="4D8F2AE1" w14:textId="77777777" w:rsidR="002E0FE3" w:rsidRDefault="006830DE">
            <w:pPr>
              <w:ind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保育料，集金の支払いが滞ることが多いですか</w:t>
            </w:r>
          </w:p>
          <w:p w14:paraId="086CE617" w14:textId="77777777" w:rsidR="002E0FE3" w:rsidRDefault="006830DE">
            <w:pPr>
              <w:pStyle w:val="a7"/>
              <w:ind w:leftChars="0" w:left="0"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保護者が働いていない，生計を立てていない状況ですか</w:t>
            </w:r>
          </w:p>
          <w:p w14:paraId="54C3A67E" w14:textId="77777777" w:rsidR="002E0FE3" w:rsidRDefault="006830DE">
            <w:pPr>
              <w:ind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保護者の心身どちらかが不調ですか</w:t>
            </w:r>
          </w:p>
          <w:p w14:paraId="70D71B11" w14:textId="77777777" w:rsidR="002E0FE3" w:rsidRDefault="006830DE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 w:rsidRPr="006830DE">
              <w:rPr>
                <w:rFonts w:hint="eastAsia"/>
                <w:sz w:val="22"/>
              </w:rPr>
              <w:t>保護者に相談できる相手がいない状況ですか</w:t>
            </w:r>
          </w:p>
          <w:p w14:paraId="07365F94" w14:textId="77777777" w:rsidR="002E0FE3" w:rsidRDefault="006830DE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 w:rsidRPr="006830DE">
              <w:rPr>
                <w:rFonts w:hint="eastAsia"/>
                <w:sz w:val="22"/>
              </w:rPr>
              <w:t>家庭内で口論やけんかなど，もめごとが多いですか</w:t>
            </w:r>
          </w:p>
          <w:p w14:paraId="4BFD62BE" w14:textId="77777777" w:rsidR="002E0FE3" w:rsidRDefault="006830DE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 w:rsidRPr="006830DE">
              <w:rPr>
                <w:rFonts w:hint="eastAsia"/>
                <w:sz w:val="22"/>
              </w:rPr>
              <w:t>子どもへの関わり方に問題（体罰・愛情不足・甘やかせすぎ）がありますか</w:t>
            </w:r>
          </w:p>
        </w:tc>
      </w:tr>
      <w:tr w:rsidR="002E0FE3" w14:paraId="579B2F36" w14:textId="77777777" w:rsidTr="00D632E7">
        <w:trPr>
          <w:trHeight w:val="734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C1BD" w14:textId="77777777" w:rsidR="002E0FE3" w:rsidRDefault="006830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＜その他＞　何か気になることがありましたら，自由にご記入ください</w:t>
            </w:r>
          </w:p>
          <w:p w14:paraId="0D945CC2" w14:textId="77777777" w:rsidR="001B0DC0" w:rsidRDefault="001B0DC0">
            <w:pPr>
              <w:rPr>
                <w:sz w:val="22"/>
              </w:rPr>
            </w:pPr>
          </w:p>
          <w:p w14:paraId="0FB743F0" w14:textId="77777777" w:rsidR="009508AB" w:rsidRDefault="009508AB">
            <w:pPr>
              <w:rPr>
                <w:sz w:val="22"/>
              </w:rPr>
            </w:pPr>
          </w:p>
          <w:p w14:paraId="04B61047" w14:textId="77777777" w:rsidR="00165EDE" w:rsidRPr="009508AB" w:rsidRDefault="00165EDE">
            <w:pPr>
              <w:rPr>
                <w:sz w:val="22"/>
              </w:rPr>
            </w:pPr>
          </w:p>
        </w:tc>
      </w:tr>
    </w:tbl>
    <w:p w14:paraId="776F0607" w14:textId="77777777" w:rsidR="001B0DC0" w:rsidRPr="00C40E0C" w:rsidRDefault="00D632E7" w:rsidP="00D632E7">
      <w:pPr>
        <w:ind w:firstLineChars="100" w:firstLine="237"/>
        <w:jc w:val="left"/>
        <w:rPr>
          <w:b/>
          <w:color w:val="000000" w:themeColor="text1"/>
          <w:sz w:val="22"/>
          <w:szCs w:val="22"/>
        </w:rPr>
      </w:pPr>
      <w:r w:rsidRPr="00C40E0C">
        <w:rPr>
          <w:rFonts w:hint="eastAsia"/>
          <w:b/>
          <w:color w:val="000000" w:themeColor="text1"/>
          <w:sz w:val="22"/>
          <w:szCs w:val="22"/>
        </w:rPr>
        <w:t>※該当者が多数の場合</w:t>
      </w:r>
      <w:r w:rsidRPr="00C40E0C">
        <w:rPr>
          <w:rFonts w:hint="eastAsia"/>
          <w:b/>
          <w:color w:val="000000" w:themeColor="text1"/>
          <w:sz w:val="22"/>
        </w:rPr>
        <w:t>は，用紙をコピーしてご記入ください。</w:t>
      </w:r>
    </w:p>
    <w:bookmarkEnd w:id="0"/>
    <w:p w14:paraId="79472B75" w14:textId="2E365AC4" w:rsidR="002E0FE3" w:rsidRPr="00C40E0C" w:rsidRDefault="002E0FE3" w:rsidP="00231512">
      <w:pPr>
        <w:ind w:firstLineChars="100" w:firstLine="237"/>
        <w:jc w:val="left"/>
        <w:rPr>
          <w:b/>
          <w:color w:val="000000" w:themeColor="text1"/>
          <w:sz w:val="22"/>
          <w:szCs w:val="22"/>
          <w:u w:val="wave"/>
        </w:rPr>
      </w:pPr>
    </w:p>
    <w:sectPr w:rsidR="002E0FE3" w:rsidRPr="00C40E0C" w:rsidSect="009508AB">
      <w:headerReference w:type="default" r:id="rId6"/>
      <w:pgSz w:w="11906" w:h="16838"/>
      <w:pgMar w:top="567" w:right="1134" w:bottom="567" w:left="1134" w:header="851" w:footer="992" w:gutter="0"/>
      <w:cols w:space="720"/>
      <w:titlePg/>
      <w:docGrid w:type="linesAndChars" w:linePitch="36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BEFAA" w14:textId="77777777" w:rsidR="0089357D" w:rsidRDefault="0089357D">
      <w:r>
        <w:separator/>
      </w:r>
    </w:p>
  </w:endnote>
  <w:endnote w:type="continuationSeparator" w:id="0">
    <w:p w14:paraId="36EC2CDE" w14:textId="77777777" w:rsidR="0089357D" w:rsidRDefault="0089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82E17" w14:textId="77777777" w:rsidR="0089357D" w:rsidRDefault="0089357D">
      <w:r>
        <w:separator/>
      </w:r>
    </w:p>
  </w:footnote>
  <w:footnote w:type="continuationSeparator" w:id="0">
    <w:p w14:paraId="14E53874" w14:textId="77777777" w:rsidR="0089357D" w:rsidRDefault="0089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7533" w14:textId="77777777" w:rsidR="004867EA" w:rsidRDefault="004867EA" w:rsidP="006F0C68">
    <w:pPr>
      <w:pStyle w:val="a8"/>
      <w:ind w:right="210"/>
      <w:jc w:val="right"/>
    </w:pPr>
  </w:p>
  <w:p w14:paraId="19C3E6B8" w14:textId="77777777" w:rsidR="004867EA" w:rsidRDefault="004867E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113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E3"/>
    <w:rsid w:val="00165EDE"/>
    <w:rsid w:val="001B0DC0"/>
    <w:rsid w:val="00231512"/>
    <w:rsid w:val="00242518"/>
    <w:rsid w:val="002E0FE3"/>
    <w:rsid w:val="002E6F87"/>
    <w:rsid w:val="0039306D"/>
    <w:rsid w:val="00393B63"/>
    <w:rsid w:val="00445556"/>
    <w:rsid w:val="00457F25"/>
    <w:rsid w:val="004867EA"/>
    <w:rsid w:val="0050525E"/>
    <w:rsid w:val="00620ACD"/>
    <w:rsid w:val="006830DE"/>
    <w:rsid w:val="006B2150"/>
    <w:rsid w:val="006F0C68"/>
    <w:rsid w:val="0083033F"/>
    <w:rsid w:val="0089357D"/>
    <w:rsid w:val="00947BDC"/>
    <w:rsid w:val="009508AB"/>
    <w:rsid w:val="009C261E"/>
    <w:rsid w:val="009C53CF"/>
    <w:rsid w:val="00AA7730"/>
    <w:rsid w:val="00B94CAD"/>
    <w:rsid w:val="00C40E0C"/>
    <w:rsid w:val="00C47201"/>
    <w:rsid w:val="00C906E1"/>
    <w:rsid w:val="00D632E7"/>
    <w:rsid w:val="00DD6896"/>
    <w:rsid w:val="00F917A3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9E65AF"/>
  <w15:docId w15:val="{7D13624B-898B-490A-9F7E-A1F3FCCC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paragraph" w:styleId="a4">
    <w:name w:val="No Spacing"/>
    <w:qFormat/>
    <w:pPr>
      <w:widowControl w:val="0"/>
      <w:jc w:val="both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uiPriority w:val="99"/>
    <w:semiHidden/>
    <w:unhideWhenUsed/>
    <w:rsid w:val="00683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30D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6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笠岡市役所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J16074</dc:creator>
  <cp:lastModifiedBy>子ども家庭課003</cp:lastModifiedBy>
  <cp:revision>41</cp:revision>
  <cp:lastPrinted>2022-02-24T00:09:00Z</cp:lastPrinted>
  <dcterms:created xsi:type="dcterms:W3CDTF">2019-08-21T05:29:00Z</dcterms:created>
  <dcterms:modified xsi:type="dcterms:W3CDTF">2022-03-25T00:56:00Z</dcterms:modified>
</cp:coreProperties>
</file>